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A91" w:rsidRPr="00836819" w:rsidRDefault="00C937A9" w:rsidP="00CA439C">
      <w:pPr>
        <w:jc w:val="center"/>
        <w:rPr>
          <w:b/>
          <w:bCs/>
          <w:i/>
          <w:color w:val="00B050"/>
          <w:sz w:val="28"/>
          <w:szCs w:val="28"/>
        </w:rPr>
      </w:pPr>
      <w:r w:rsidRPr="00836819">
        <w:rPr>
          <w:b/>
          <w:bCs/>
          <w:i/>
          <w:color w:val="00B050"/>
          <w:sz w:val="28"/>
          <w:szCs w:val="28"/>
        </w:rPr>
        <w:t>План лечебно</w:t>
      </w:r>
      <w:r w:rsidR="0009318F" w:rsidRPr="00836819">
        <w:rPr>
          <w:b/>
          <w:bCs/>
          <w:i/>
          <w:color w:val="00B050"/>
          <w:sz w:val="28"/>
          <w:szCs w:val="28"/>
        </w:rPr>
        <w:t xml:space="preserve">-профилактической </w:t>
      </w:r>
      <w:r w:rsidR="00CE04A1" w:rsidRPr="00836819">
        <w:rPr>
          <w:b/>
          <w:bCs/>
          <w:i/>
          <w:color w:val="00B050"/>
          <w:sz w:val="28"/>
          <w:szCs w:val="28"/>
        </w:rPr>
        <w:t xml:space="preserve">и оздоровительной </w:t>
      </w:r>
      <w:r w:rsidR="0009318F" w:rsidRPr="00836819">
        <w:rPr>
          <w:b/>
          <w:bCs/>
          <w:i/>
          <w:color w:val="00B050"/>
          <w:sz w:val="28"/>
          <w:szCs w:val="28"/>
        </w:rPr>
        <w:t>работы</w:t>
      </w:r>
    </w:p>
    <w:p w:rsidR="00AB2DC1" w:rsidRPr="00836819" w:rsidRDefault="006821AE" w:rsidP="00CA439C">
      <w:pPr>
        <w:jc w:val="center"/>
        <w:rPr>
          <w:b/>
          <w:bCs/>
          <w:i/>
          <w:color w:val="00B050"/>
          <w:sz w:val="28"/>
          <w:szCs w:val="28"/>
        </w:rPr>
      </w:pPr>
      <w:r w:rsidRPr="00836819">
        <w:rPr>
          <w:b/>
          <w:bCs/>
          <w:i/>
          <w:color w:val="00B050"/>
          <w:sz w:val="28"/>
          <w:szCs w:val="28"/>
        </w:rPr>
        <w:t>на 202</w:t>
      </w:r>
      <w:r w:rsidR="00836819">
        <w:rPr>
          <w:b/>
          <w:bCs/>
          <w:i/>
          <w:color w:val="00B050"/>
          <w:sz w:val="28"/>
          <w:szCs w:val="28"/>
        </w:rPr>
        <w:t>4</w:t>
      </w:r>
      <w:r w:rsidRPr="00836819">
        <w:rPr>
          <w:b/>
          <w:bCs/>
          <w:i/>
          <w:color w:val="00B050"/>
          <w:sz w:val="28"/>
          <w:szCs w:val="28"/>
        </w:rPr>
        <w:t xml:space="preserve"> – </w:t>
      </w:r>
      <w:r w:rsidR="009713F3" w:rsidRPr="00836819">
        <w:rPr>
          <w:b/>
          <w:bCs/>
          <w:i/>
          <w:color w:val="00B050"/>
          <w:sz w:val="28"/>
          <w:szCs w:val="28"/>
        </w:rPr>
        <w:t>20</w:t>
      </w:r>
      <w:r w:rsidRPr="00836819">
        <w:rPr>
          <w:b/>
          <w:bCs/>
          <w:i/>
          <w:color w:val="00B050"/>
          <w:sz w:val="28"/>
          <w:szCs w:val="28"/>
        </w:rPr>
        <w:t>2</w:t>
      </w:r>
      <w:r w:rsidR="00836819">
        <w:rPr>
          <w:b/>
          <w:bCs/>
          <w:i/>
          <w:color w:val="00B050"/>
          <w:sz w:val="28"/>
          <w:szCs w:val="28"/>
        </w:rPr>
        <w:t>5</w:t>
      </w:r>
      <w:r w:rsidR="00AB2DC1" w:rsidRPr="00836819">
        <w:rPr>
          <w:b/>
          <w:bCs/>
          <w:i/>
          <w:color w:val="00B050"/>
          <w:sz w:val="28"/>
          <w:szCs w:val="28"/>
        </w:rPr>
        <w:t xml:space="preserve"> учебный год</w:t>
      </w:r>
    </w:p>
    <w:p w:rsidR="006E314B" w:rsidRPr="00B56E7A" w:rsidRDefault="006E314B" w:rsidP="00B307AC">
      <w:pPr>
        <w:rPr>
          <w:b/>
          <w:bCs/>
          <w:color w:val="C00000"/>
          <w:u w:val="single"/>
        </w:rPr>
      </w:pPr>
    </w:p>
    <w:p w:rsidR="00B307AC" w:rsidRDefault="00B307AC" w:rsidP="00B307AC">
      <w:pPr>
        <w:rPr>
          <w:b/>
          <w:bCs/>
        </w:rPr>
      </w:pPr>
      <w:r>
        <w:rPr>
          <w:b/>
          <w:bCs/>
          <w:u w:val="single"/>
        </w:rPr>
        <w:t>Задачи:</w:t>
      </w:r>
    </w:p>
    <w:p w:rsidR="00B307AC" w:rsidRDefault="00B307AC" w:rsidP="00ED0C38">
      <w:pPr>
        <w:pStyle w:val="a8"/>
        <w:numPr>
          <w:ilvl w:val="0"/>
          <w:numId w:val="30"/>
        </w:numPr>
        <w:spacing w:after="120"/>
        <w:ind w:left="714" w:hanging="357"/>
        <w:contextualSpacing w:val="0"/>
        <w:jc w:val="both"/>
      </w:pPr>
      <w:r>
        <w:t>организация учебно-воспитательного процесса</w:t>
      </w:r>
      <w:r w:rsidR="00ED0C38">
        <w:t>,</w:t>
      </w:r>
      <w:r>
        <w:t xml:space="preserve"> направленного на создание системы знаний, умений и навыков по освоению здорового образа жизни;</w:t>
      </w:r>
    </w:p>
    <w:p w:rsidR="00B307AC" w:rsidRDefault="00B307AC" w:rsidP="00ED0C38">
      <w:pPr>
        <w:pStyle w:val="a8"/>
        <w:numPr>
          <w:ilvl w:val="0"/>
          <w:numId w:val="30"/>
        </w:numPr>
        <w:spacing w:before="120"/>
        <w:ind w:left="714" w:hanging="357"/>
        <w:jc w:val="both"/>
      </w:pPr>
      <w:r>
        <w:t>организация квалифицированного медицинского обслуживания обучающихся, воспитанников.</w:t>
      </w:r>
    </w:p>
    <w:p w:rsidR="00B307AC" w:rsidRDefault="00B307AC" w:rsidP="00B307AC">
      <w:pPr>
        <w:jc w:val="center"/>
        <w:rPr>
          <w:i/>
        </w:rPr>
      </w:pPr>
    </w:p>
    <w:tbl>
      <w:tblPr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8"/>
        <w:gridCol w:w="5871"/>
        <w:gridCol w:w="1843"/>
        <w:gridCol w:w="2183"/>
      </w:tblGrid>
      <w:tr w:rsidR="00B307AC" w:rsidTr="007909B3">
        <w:trPr>
          <w:trHeight w:val="34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Сроки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B307AC" w:rsidTr="00297194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  <w:lang w:val="en-US"/>
              </w:rPr>
              <w:t>I</w:t>
            </w:r>
            <w:r>
              <w:rPr>
                <w:b/>
                <w:bCs/>
                <w:iCs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both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u w:val="single"/>
              </w:rPr>
              <w:t>Информационное обеспечение</w:t>
            </w:r>
            <w:r w:rsidR="007909B3">
              <w:rPr>
                <w:b/>
                <w:bCs/>
                <w:i/>
                <w:u w:val="single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07AC" w:rsidRDefault="00B307AC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>
            <w:pPr>
              <w:jc w:val="center"/>
              <w:rPr>
                <w:bCs/>
                <w:i/>
                <w:iCs/>
              </w:rPr>
            </w:pP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3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 w:rsidP="00836819">
            <w:pPr>
              <w:jc w:val="both"/>
            </w:pPr>
            <w:r>
              <w:t xml:space="preserve">Заполнение </w:t>
            </w:r>
            <w:r w:rsidR="007909B3">
              <w:t xml:space="preserve">Индивидуального плана развития и жизнеустройства ребенка, воспитывающегося в организации для детей-сирот и детей, оставшихся без попечения родителей, </w:t>
            </w:r>
            <w:r>
              <w:t>листков здоровья обучающихся, воспитаннико</w:t>
            </w:r>
            <w:r w:rsidR="006821AE">
              <w:t>в (по итогам диспансеризации 202</w:t>
            </w:r>
            <w:r w:rsidR="00836819">
              <w:t>4</w:t>
            </w:r>
            <w:r>
              <w:t xml:space="preserve"> года).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сентябрь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персонал.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3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Оформление уголка здоровья в учреждении.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DE7E88">
            <w:pPr>
              <w:jc w:val="center"/>
            </w:pPr>
            <w:r>
              <w:t>сентябрь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персонал.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3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Выпуск санитарных бюллетеней.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ежеквартально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персонал.</w:t>
            </w:r>
          </w:p>
        </w:tc>
      </w:tr>
      <w:tr w:rsidR="00B307AC" w:rsidTr="00297194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Методическое обеспечение</w:t>
            </w:r>
            <w:r w:rsidR="007909B3">
              <w:rPr>
                <w:b/>
                <w:i/>
                <w:u w:val="single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07AC" w:rsidRDefault="00B307AC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>
            <w:pPr>
              <w:jc w:val="center"/>
            </w:pP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4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Приобретение методической литературы по организации в учреждении здорового питания, пропаганде здорового образа жизни.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в течение года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Библиотекарь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4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Разработка рекомендаций для педагогов по проведению динамических пауз в урочной и внеурочной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ежеквартально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3A5" w:rsidRDefault="00B307AC" w:rsidP="00836819">
            <w:pPr>
              <w:jc w:val="center"/>
            </w:pPr>
            <w:r>
              <w:t xml:space="preserve">Медицинский персонал, </w:t>
            </w:r>
            <w:r w:rsidR="006E314B">
              <w:t xml:space="preserve">инструктор </w:t>
            </w:r>
          </w:p>
          <w:p w:rsidR="00B307AC" w:rsidRDefault="006E314B" w:rsidP="00836819">
            <w:pPr>
              <w:jc w:val="center"/>
            </w:pPr>
            <w:r>
              <w:t xml:space="preserve">по </w:t>
            </w:r>
            <w:r w:rsidR="00B307AC">
              <w:t>физ.</w:t>
            </w:r>
            <w:r w:rsidR="001373A5">
              <w:t xml:space="preserve"> </w:t>
            </w:r>
            <w:r w:rsidR="00836819">
              <w:t>культуре</w:t>
            </w:r>
          </w:p>
        </w:tc>
      </w:tr>
      <w:tr w:rsidR="00B307AC" w:rsidTr="00297194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B307A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</w:t>
            </w:r>
          </w:p>
        </w:tc>
        <w:tc>
          <w:tcPr>
            <w:tcW w:w="5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07AC" w:rsidRDefault="007909B3" w:rsidP="007909B3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Работа </w:t>
            </w:r>
            <w:r w:rsidR="00B307AC">
              <w:rPr>
                <w:b/>
                <w:i/>
                <w:u w:val="single"/>
              </w:rPr>
              <w:t>медицинск</w:t>
            </w:r>
            <w:r>
              <w:rPr>
                <w:b/>
                <w:i/>
                <w:u w:val="single"/>
              </w:rPr>
              <w:t>ого</w:t>
            </w:r>
            <w:r w:rsidR="00B307AC">
              <w:rPr>
                <w:b/>
                <w:i/>
                <w:u w:val="single"/>
              </w:rPr>
              <w:t xml:space="preserve"> персонал</w:t>
            </w:r>
            <w:r>
              <w:rPr>
                <w:b/>
                <w:i/>
                <w:u w:val="single"/>
              </w:rPr>
              <w:t>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307AC" w:rsidRDefault="00B307AC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>
            <w:pPr>
              <w:jc w:val="center"/>
            </w:pP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r>
              <w:t>Соблюдение санитарно-гигиенических условий в классах, мастерских, спальных комнатах и пищеблоке: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освещение;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соответствие школьной мебели росту учащихся, маркировка;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проветривание;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качество уборки;</w:t>
            </w:r>
          </w:p>
          <w:p w:rsidR="00B307AC" w:rsidRDefault="00B307AC" w:rsidP="00B307AC">
            <w:pPr>
              <w:pStyle w:val="a8"/>
              <w:numPr>
                <w:ilvl w:val="0"/>
                <w:numId w:val="31"/>
              </w:numPr>
              <w:jc w:val="both"/>
            </w:pPr>
            <w:r>
              <w:t>охранительный режим.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ежемесячно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D" w:rsidRDefault="00B307AC">
            <w:pPr>
              <w:jc w:val="center"/>
            </w:pPr>
            <w:r>
              <w:t xml:space="preserve">Зам. </w:t>
            </w:r>
            <w:r w:rsidR="002B71BD">
              <w:t xml:space="preserve">директора </w:t>
            </w:r>
          </w:p>
          <w:p w:rsidR="00B307AC" w:rsidRDefault="00B307AC">
            <w:pPr>
              <w:jc w:val="center"/>
            </w:pPr>
            <w:r>
              <w:t xml:space="preserve">по УР, </w:t>
            </w:r>
          </w:p>
          <w:p w:rsidR="002B71BD" w:rsidRDefault="00B307AC">
            <w:pPr>
              <w:jc w:val="center"/>
            </w:pPr>
            <w:r>
              <w:t xml:space="preserve">зам. </w:t>
            </w:r>
            <w:r w:rsidR="002B71BD">
              <w:t>директора</w:t>
            </w:r>
          </w:p>
          <w:p w:rsidR="00B307AC" w:rsidRDefault="00B307AC">
            <w:pPr>
              <w:jc w:val="center"/>
            </w:pPr>
            <w:r>
              <w:t>по ВР, медицинский персонал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both"/>
            </w:pPr>
            <w:proofErr w:type="gramStart"/>
            <w:r>
              <w:t>Контроль за</w:t>
            </w:r>
            <w:proofErr w:type="gramEnd"/>
            <w:r>
              <w:t xml:space="preserve"> качеством питания обучающихся, воспитанников, выполнение норм.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ежемесячно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6E314B">
            <w:pPr>
              <w:jc w:val="center"/>
            </w:pPr>
            <w:r>
              <w:t>М</w:t>
            </w:r>
            <w:r w:rsidR="00B307AC">
              <w:t>едицинский персонал.</w:t>
            </w:r>
          </w:p>
        </w:tc>
      </w:tr>
      <w:tr w:rsidR="00B307AC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7AC" w:rsidRDefault="00B307AC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 w:rsidP="00836819">
            <w:pPr>
              <w:jc w:val="both"/>
            </w:pPr>
            <w:r>
              <w:t xml:space="preserve">Организация </w:t>
            </w:r>
            <w:r w:rsidR="00836819">
              <w:t>амбулаторного и стационарного</w:t>
            </w:r>
            <w:r>
              <w:t xml:space="preserve"> лечения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ежемесячно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7AC" w:rsidRDefault="00B307AC">
            <w:pPr>
              <w:jc w:val="center"/>
            </w:pPr>
            <w:r>
              <w:t>Медицинский персонал.</w:t>
            </w:r>
          </w:p>
        </w:tc>
      </w:tr>
      <w:tr w:rsidR="007909B3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9B3" w:rsidRDefault="007909B3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9B3" w:rsidRDefault="007909B3" w:rsidP="00ED0C38">
            <w:pPr>
              <w:jc w:val="both"/>
            </w:pPr>
            <w:r>
              <w:t xml:space="preserve"> Организация санаторно-курортного лечения детей</w:t>
            </w:r>
            <w:r w:rsidR="00ED0C38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9B3" w:rsidRDefault="007909B3" w:rsidP="007909B3">
            <w:pPr>
              <w:jc w:val="center"/>
            </w:pPr>
            <w:r>
              <w:t>в течение года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9B3" w:rsidRDefault="00DE7E88" w:rsidP="007909B3">
            <w:pPr>
              <w:jc w:val="center"/>
            </w:pPr>
            <w:r>
              <w:t>М</w:t>
            </w:r>
            <w:r w:rsidR="007909B3">
              <w:t>едицинский персонал</w:t>
            </w:r>
          </w:p>
        </w:tc>
      </w:tr>
      <w:tr w:rsidR="00212D49" w:rsidTr="007909B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49" w:rsidRDefault="00212D49" w:rsidP="00B307AC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49" w:rsidRDefault="00212D49" w:rsidP="009A0CCA">
            <w:pPr>
              <w:jc w:val="both"/>
            </w:pPr>
            <w:r>
              <w:t>Анализ результативности лечебно-профилактической и оздоровительной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49" w:rsidRDefault="00212D49" w:rsidP="009A0CCA">
            <w:pPr>
              <w:jc w:val="center"/>
            </w:pPr>
            <w:r>
              <w:t xml:space="preserve">декабрь, </w:t>
            </w:r>
          </w:p>
          <w:p w:rsidR="00212D49" w:rsidRDefault="00212D49" w:rsidP="009A0CCA">
            <w:pPr>
              <w:jc w:val="center"/>
            </w:pPr>
            <w:r>
              <w:t>май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D49" w:rsidRDefault="00212D49" w:rsidP="009A0CCA">
            <w:pPr>
              <w:jc w:val="center"/>
            </w:pPr>
            <w:r>
              <w:t>Медицинский персонал,</w:t>
            </w:r>
          </w:p>
          <w:p w:rsidR="00212D49" w:rsidRDefault="00212D49" w:rsidP="009A0CCA">
            <w:pPr>
              <w:jc w:val="center"/>
            </w:pPr>
            <w:r>
              <w:t xml:space="preserve">руководители </w:t>
            </w:r>
          </w:p>
          <w:p w:rsidR="00212D49" w:rsidRDefault="00212D49" w:rsidP="009A0CCA">
            <w:pPr>
              <w:jc w:val="center"/>
            </w:pPr>
            <w:r>
              <w:t>МО педагогов.</w:t>
            </w:r>
          </w:p>
        </w:tc>
      </w:tr>
    </w:tbl>
    <w:p w:rsidR="00297194" w:rsidRDefault="00297194"/>
    <w:p w:rsidR="00297194" w:rsidRDefault="00297194"/>
    <w:p w:rsidR="00297194" w:rsidRDefault="00297194"/>
    <w:p w:rsidR="006E314B" w:rsidRDefault="006E314B"/>
    <w:tbl>
      <w:tblPr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58"/>
        <w:gridCol w:w="5812"/>
        <w:gridCol w:w="1843"/>
        <w:gridCol w:w="142"/>
        <w:gridCol w:w="2043"/>
      </w:tblGrid>
      <w:tr w:rsidR="00297194" w:rsidTr="001373A5">
        <w:trPr>
          <w:trHeight w:val="39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7194" w:rsidRDefault="00297194" w:rsidP="00297194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№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7194" w:rsidRDefault="00297194" w:rsidP="00297194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7194" w:rsidRDefault="00297194" w:rsidP="00297194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Сроки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7194" w:rsidRDefault="00297194" w:rsidP="00297194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297194" w:rsidTr="001373A5">
        <w:trPr>
          <w:trHeight w:val="5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7194" w:rsidRDefault="0029719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7194" w:rsidRDefault="00297194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Работа с педагогическими кадрами.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7194" w:rsidRDefault="00297194">
            <w:pPr>
              <w:jc w:val="center"/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>
            <w:pPr>
              <w:jc w:val="center"/>
            </w:pPr>
          </w:p>
        </w:tc>
      </w:tr>
      <w:tr w:rsidR="00297194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7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Внедрение здоровьесберегающих технологий в учебно-воспитательный процесс.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сентябрь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BD" w:rsidRDefault="00297194">
            <w:pPr>
              <w:jc w:val="center"/>
            </w:pPr>
            <w:r>
              <w:t xml:space="preserve">Зам. </w:t>
            </w:r>
            <w:r w:rsidR="002B71BD">
              <w:t xml:space="preserve">директора </w:t>
            </w:r>
          </w:p>
          <w:p w:rsidR="00297194" w:rsidRDefault="00297194">
            <w:pPr>
              <w:jc w:val="center"/>
            </w:pPr>
            <w:r>
              <w:t xml:space="preserve">по УР, </w:t>
            </w:r>
          </w:p>
          <w:p w:rsidR="002B71BD" w:rsidRDefault="00297194">
            <w:pPr>
              <w:jc w:val="center"/>
            </w:pPr>
            <w:r>
              <w:t xml:space="preserve">зам. </w:t>
            </w:r>
            <w:r w:rsidR="002B71BD">
              <w:t>директора</w:t>
            </w:r>
          </w:p>
          <w:p w:rsidR="002B71BD" w:rsidRDefault="00297194">
            <w:pPr>
              <w:jc w:val="center"/>
            </w:pPr>
            <w:r>
              <w:t xml:space="preserve">по ВР, </w:t>
            </w:r>
          </w:p>
          <w:p w:rsidR="00297194" w:rsidRDefault="00297194">
            <w:pPr>
              <w:jc w:val="center"/>
            </w:pPr>
            <w:r>
              <w:t>учителя, воспитатели</w:t>
            </w:r>
          </w:p>
        </w:tc>
      </w:tr>
      <w:tr w:rsidR="00297194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7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Разработка рекомендаций для педагогического персонала по учету соматического и психического состояния ребенка при построении учебно-воспитательного процесса.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январь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 xml:space="preserve">Медицинский персонал, </w:t>
            </w:r>
          </w:p>
          <w:p w:rsidR="00297194" w:rsidRDefault="00297194">
            <w:pPr>
              <w:jc w:val="center"/>
            </w:pPr>
            <w:r>
              <w:t>педагог-психолог, учителя, воспитатели</w:t>
            </w:r>
          </w:p>
        </w:tc>
      </w:tr>
      <w:tr w:rsidR="00297194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7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Профилактика детского травматизма в урочное и внеурочное время.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1 раз в четверть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1373A5">
            <w:pPr>
              <w:jc w:val="center"/>
            </w:pPr>
            <w:r>
              <w:t>Специалист</w:t>
            </w:r>
            <w:r w:rsidR="00297194">
              <w:t xml:space="preserve"> по </w:t>
            </w:r>
            <w:proofErr w:type="gramStart"/>
            <w:r w:rsidR="00297194">
              <w:t>ОТ</w:t>
            </w:r>
            <w:proofErr w:type="gramEnd"/>
            <w:r w:rsidR="00297194">
              <w:t xml:space="preserve">, медицинский персонал, </w:t>
            </w:r>
          </w:p>
          <w:p w:rsidR="00297194" w:rsidRDefault="00297194">
            <w:pPr>
              <w:jc w:val="center"/>
            </w:pPr>
            <w:r>
              <w:t>учителя, воспитатели</w:t>
            </w:r>
          </w:p>
        </w:tc>
      </w:tr>
      <w:tr w:rsidR="00297194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7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Проведение тренингов с педагогическими работниками по вопросам снятия утомления у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1 раз в четверть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Педагог-психолог</w:t>
            </w:r>
          </w:p>
        </w:tc>
      </w:tr>
      <w:tr w:rsidR="00297194" w:rsidTr="001373A5">
        <w:trPr>
          <w:trHeight w:val="51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7194" w:rsidRDefault="0029719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97194" w:rsidRDefault="00297194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Работа с учащимися.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7194" w:rsidRDefault="00297194">
            <w:pPr>
              <w:jc w:val="center"/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>
            <w:pPr>
              <w:jc w:val="center"/>
            </w:pPr>
          </w:p>
        </w:tc>
      </w:tr>
      <w:tr w:rsidR="00297194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Проведение тренингов по снятию утомления с обучающимися, воспитанниками.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1 раз в четверть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Педагог-психолог.</w:t>
            </w:r>
          </w:p>
        </w:tc>
      </w:tr>
      <w:tr w:rsidR="00297194" w:rsidTr="001373A5">
        <w:trPr>
          <w:trHeight w:val="6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Проведение диспансеризации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 xml:space="preserve">1 раз в год </w:t>
            </w:r>
          </w:p>
          <w:p w:rsidR="00297194" w:rsidRDefault="00297194">
            <w:pPr>
              <w:jc w:val="center"/>
            </w:pPr>
            <w:r>
              <w:t>(</w:t>
            </w:r>
            <w:r w:rsidR="00212D49">
              <w:t xml:space="preserve">март - </w:t>
            </w:r>
            <w:r>
              <w:t>апрель)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</w:t>
            </w:r>
          </w:p>
        </w:tc>
      </w:tr>
      <w:tr w:rsidR="00297194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Санация полости рта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rPr>
                <w:sz w:val="22"/>
                <w:szCs w:val="22"/>
              </w:rPr>
              <w:t>по необходимости</w:t>
            </w:r>
            <w:r>
              <w:t xml:space="preserve">, не менее </w:t>
            </w:r>
          </w:p>
          <w:p w:rsidR="00297194" w:rsidRDefault="00297194">
            <w:pPr>
              <w:jc w:val="center"/>
            </w:pPr>
            <w:r>
              <w:t>2 раз в год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</w:t>
            </w:r>
          </w:p>
        </w:tc>
      </w:tr>
      <w:tr w:rsidR="00297194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6821AE">
            <w:pPr>
              <w:jc w:val="both"/>
            </w:pPr>
            <w:r>
              <w:t xml:space="preserve">Профилактические </w:t>
            </w:r>
            <w:r w:rsidR="00297194">
              <w:t>прививки обучающимся, воспитанникам согласно национальному календарю прививок.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rPr>
                <w:sz w:val="22"/>
                <w:szCs w:val="22"/>
              </w:rPr>
              <w:t>по необходимости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</w:t>
            </w:r>
          </w:p>
        </w:tc>
      </w:tr>
      <w:tr w:rsidR="00297194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Проведение декад по профилактике близорукости, сколиоза, ОРВИ и гриппа.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1 раз в четверть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персонал, классные руководители, воспитатели</w:t>
            </w:r>
          </w:p>
        </w:tc>
      </w:tr>
      <w:tr w:rsidR="00297194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194" w:rsidRDefault="00297194" w:rsidP="00B307AC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both"/>
            </w:pPr>
            <w:r>
              <w:t>Медицинский контроль по допуску обучающихся, воспитанников к участию в спортивных соревнованиях.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согласно графику проведения соревнований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194" w:rsidRDefault="00297194">
            <w:pPr>
              <w:jc w:val="center"/>
            </w:pPr>
            <w:r>
              <w:t>Медицинский персонал</w:t>
            </w:r>
          </w:p>
        </w:tc>
      </w:tr>
      <w:tr w:rsidR="00836819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pStyle w:val="a8"/>
              <w:numPr>
                <w:ilvl w:val="0"/>
                <w:numId w:val="28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819" w:rsidRPr="000A2B1C" w:rsidRDefault="00836819" w:rsidP="00836819">
            <w:pPr>
              <w:jc w:val="both"/>
            </w:pPr>
            <w:r w:rsidRPr="000A2B1C">
              <w:t>Медицинская профилактика</w:t>
            </w:r>
            <w:r>
              <w:t xml:space="preserve"> </w:t>
            </w:r>
            <w:r w:rsidRPr="000A2B1C">
              <w:t>и динамическое наблюдение</w:t>
            </w:r>
            <w:r>
              <w:t xml:space="preserve"> </w:t>
            </w:r>
            <w:r w:rsidRPr="000A2B1C">
              <w:t>за состоянием здоровья</w:t>
            </w:r>
            <w:r>
              <w:t>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6819" w:rsidRPr="000A2B1C" w:rsidRDefault="00836819" w:rsidP="00836819">
            <w:pPr>
              <w:jc w:val="center"/>
            </w:pPr>
            <w:r>
              <w:t>в</w:t>
            </w:r>
            <w:r w:rsidRPr="000A2B1C">
              <w:t xml:space="preserve"> течение года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jc w:val="center"/>
            </w:pPr>
            <w:r w:rsidRPr="00836819">
              <w:t>Медицинский персонал</w:t>
            </w:r>
          </w:p>
        </w:tc>
      </w:tr>
      <w:tr w:rsidR="00836819" w:rsidTr="001373A5">
        <w:tc>
          <w:tcPr>
            <w:tcW w:w="10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rPr>
                <w:b/>
                <w:sz w:val="16"/>
                <w:szCs w:val="16"/>
              </w:rPr>
            </w:pPr>
          </w:p>
          <w:p w:rsidR="00836819" w:rsidRDefault="00836819" w:rsidP="00836819">
            <w:pPr>
              <w:rPr>
                <w:b/>
                <w:i/>
                <w:u w:val="single"/>
              </w:rPr>
            </w:pPr>
            <w:r>
              <w:rPr>
                <w:b/>
                <w:lang w:val="en-US"/>
              </w:rPr>
              <w:t>VI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  <w:i/>
                <w:u w:val="single"/>
              </w:rPr>
              <w:t>Оформление  документации</w:t>
            </w:r>
            <w:proofErr w:type="gramEnd"/>
            <w:r>
              <w:rPr>
                <w:b/>
                <w:i/>
                <w:u w:val="single"/>
              </w:rPr>
              <w:t>.</w:t>
            </w:r>
          </w:p>
          <w:p w:rsidR="00836819" w:rsidRDefault="00836819" w:rsidP="00836819"/>
        </w:tc>
      </w:tr>
      <w:tr w:rsidR="00836819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19" w:rsidRDefault="00836819" w:rsidP="00836819">
            <w:pPr>
              <w:jc w:val="both"/>
            </w:pPr>
            <w:r>
              <w:t>Оформление и ведение документов Ф-26, Ф-63 на каждого обучающегося, воспитанника.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19" w:rsidRDefault="00836819" w:rsidP="00836819">
            <w:pPr>
              <w:jc w:val="center"/>
            </w:pPr>
            <w:r>
              <w:t>сентябрь-май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19" w:rsidRDefault="00836819" w:rsidP="00836819">
            <w:pPr>
              <w:jc w:val="center"/>
            </w:pPr>
            <w:r>
              <w:t>Медицинский персонал</w:t>
            </w:r>
          </w:p>
        </w:tc>
      </w:tr>
      <w:tr w:rsidR="00836819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jc w:val="both"/>
            </w:pPr>
            <w:r>
              <w:t>Оформление и ведение медицинских карт на каждого обучающегося, воспитанника.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jc w:val="center"/>
            </w:pPr>
            <w:r>
              <w:t>сентябрь-май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jc w:val="center"/>
            </w:pPr>
            <w:r>
              <w:t>Медицинский персонал</w:t>
            </w:r>
          </w:p>
        </w:tc>
      </w:tr>
      <w:tr w:rsidR="00836819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819" w:rsidRPr="000A2B1C" w:rsidRDefault="00836819" w:rsidP="00836819">
            <w:pPr>
              <w:rPr>
                <w:color w:val="000000"/>
              </w:rPr>
            </w:pPr>
            <w:r w:rsidRPr="000A2B1C">
              <w:rPr>
                <w:color w:val="000000"/>
              </w:rPr>
              <w:t>Заполнение карт психолог</w:t>
            </w:r>
            <w:proofErr w:type="gramStart"/>
            <w:r w:rsidRPr="000A2B1C">
              <w:rPr>
                <w:color w:val="000000"/>
              </w:rPr>
              <w:t>о-</w:t>
            </w:r>
            <w:proofErr w:type="gramEnd"/>
            <w:r w:rsidRPr="000A2B1C">
              <w:rPr>
                <w:color w:val="000000"/>
              </w:rPr>
              <w:t xml:space="preserve"> педагогического и медико- социального сопровождения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6819" w:rsidRPr="000A2B1C" w:rsidRDefault="00836819" w:rsidP="00836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0A2B1C">
              <w:rPr>
                <w:color w:val="000000"/>
              </w:rPr>
              <w:t>ктябрь</w:t>
            </w:r>
          </w:p>
          <w:p w:rsidR="00836819" w:rsidRPr="000A2B1C" w:rsidRDefault="00836819" w:rsidP="00836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0A2B1C">
              <w:rPr>
                <w:color w:val="000000"/>
              </w:rPr>
              <w:t>арт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19" w:rsidRDefault="00836819" w:rsidP="00836819">
            <w:pPr>
              <w:jc w:val="center"/>
            </w:pPr>
            <w:r>
              <w:t>Медицинский персонал</w:t>
            </w:r>
          </w:p>
        </w:tc>
      </w:tr>
      <w:tr w:rsidR="00301902" w:rsidTr="001373A5">
        <w:trPr>
          <w:trHeight w:val="39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1902" w:rsidRDefault="00301902" w:rsidP="0030190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№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1902" w:rsidRDefault="00301902" w:rsidP="0030190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Мероприятия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1902" w:rsidRDefault="00301902" w:rsidP="0030190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Сроки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1902" w:rsidRDefault="00301902" w:rsidP="0030190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301902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Default="00301902" w:rsidP="00301902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902" w:rsidRPr="000A2B1C" w:rsidRDefault="00301902" w:rsidP="00301902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0A2B1C">
              <w:rPr>
                <w:color w:val="000000"/>
              </w:rPr>
              <w:t xml:space="preserve">Мониторинг </w:t>
            </w:r>
            <w:r>
              <w:rPr>
                <w:color w:val="000000"/>
              </w:rPr>
              <w:t xml:space="preserve">физического </w:t>
            </w:r>
            <w:r w:rsidRPr="000A2B1C">
              <w:rPr>
                <w:color w:val="000000"/>
              </w:rPr>
              <w:t>состояния здоровья учащихся</w:t>
            </w:r>
            <w:r>
              <w:rPr>
                <w:color w:val="000000"/>
              </w:rPr>
              <w:t>.</w:t>
            </w:r>
            <w:r>
              <w:t xml:space="preserve"> </w:t>
            </w:r>
            <w:r w:rsidRPr="00836819">
              <w:rPr>
                <w:color w:val="000000"/>
              </w:rPr>
              <w:t>Анализ и обобщение полученных диагностических материалов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1902" w:rsidRDefault="00301902" w:rsidP="00301902">
            <w:pPr>
              <w:pStyle w:val="ab"/>
              <w:spacing w:before="0" w:beforeAutospacing="0" w:after="0" w:afterAutospacing="0"/>
              <w:jc w:val="center"/>
              <w:rPr>
                <w:color w:val="000000"/>
              </w:rPr>
            </w:pPr>
            <w:r w:rsidRPr="000A2B1C">
              <w:rPr>
                <w:color w:val="000000"/>
              </w:rPr>
              <w:t>В течение года</w:t>
            </w:r>
          </w:p>
          <w:p w:rsidR="00301902" w:rsidRDefault="00301902" w:rsidP="00301902">
            <w:pPr>
              <w:pStyle w:val="ab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октябрь </w:t>
            </w:r>
          </w:p>
          <w:p w:rsidR="00301902" w:rsidRPr="000A2B1C" w:rsidRDefault="00301902" w:rsidP="00301902">
            <w:pPr>
              <w:pStyle w:val="ab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март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Default="00301902" w:rsidP="00301902">
            <w:pPr>
              <w:jc w:val="center"/>
            </w:pPr>
            <w:r>
              <w:t>Медицинский персонал</w:t>
            </w:r>
          </w:p>
        </w:tc>
      </w:tr>
      <w:tr w:rsidR="00301902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Default="00301902" w:rsidP="00301902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both"/>
            </w:pPr>
            <w:r>
              <w:t>Ведение мониторинга состояния здоровья обучающихся, воспитанников с указанием динамики изменения антропометрических данных, соматического здоровья.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октябрь</w:t>
            </w:r>
          </w:p>
          <w:p w:rsidR="00301902" w:rsidRDefault="00301902" w:rsidP="00301902">
            <w:pPr>
              <w:jc w:val="center"/>
            </w:pPr>
            <w:r>
              <w:t>январь,</w:t>
            </w:r>
          </w:p>
          <w:p w:rsidR="00301902" w:rsidRDefault="00301902" w:rsidP="00301902">
            <w:pPr>
              <w:jc w:val="center"/>
            </w:pPr>
            <w:r>
              <w:t>май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Медицинский персонал</w:t>
            </w:r>
          </w:p>
        </w:tc>
      </w:tr>
      <w:tr w:rsidR="00301902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Default="00301902" w:rsidP="00301902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both"/>
            </w:pPr>
            <w:r>
              <w:t>Формирование списка обучающихся, воспитанников, подлежащих прохождению диспансеризации в 2025 году.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декабрь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Медицинский персонал, социальный педагог</w:t>
            </w:r>
          </w:p>
        </w:tc>
      </w:tr>
      <w:tr w:rsidR="00301902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Default="00301902" w:rsidP="00301902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both"/>
            </w:pPr>
            <w:r>
              <w:t xml:space="preserve">Подготовка медицинских документов обучающихся, воспитанников для организации летнего оздоровительного отдыха.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май-июнь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Медицинский персонал</w:t>
            </w:r>
          </w:p>
        </w:tc>
      </w:tr>
      <w:tr w:rsidR="00301902" w:rsidTr="001373A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Default="00301902" w:rsidP="00301902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both"/>
            </w:pPr>
            <w:r>
              <w:t>Анализ заболеваемости обучающихся, воспитанников.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ежемесячно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Медицинский персонал</w:t>
            </w:r>
          </w:p>
        </w:tc>
      </w:tr>
      <w:tr w:rsidR="00301902" w:rsidTr="001373A5">
        <w:trPr>
          <w:trHeight w:val="6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Default="00301902" w:rsidP="00301902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both"/>
            </w:pPr>
            <w:r>
              <w:t xml:space="preserve">Ведение журнала профилактического осмотра </w:t>
            </w:r>
            <w:proofErr w:type="gramStart"/>
            <w:r>
              <w:t>обучающихся</w:t>
            </w:r>
            <w:proofErr w:type="gramEnd"/>
            <w:r>
              <w:t xml:space="preserve"> на педикулез и чесотку.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в течение года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Медицинский персонал</w:t>
            </w:r>
          </w:p>
        </w:tc>
      </w:tr>
      <w:tr w:rsidR="00301902" w:rsidTr="001373A5">
        <w:trPr>
          <w:trHeight w:val="6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Default="00301902" w:rsidP="00301902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both"/>
            </w:pPr>
            <w:r>
              <w:t>Ведение журнала витаминизации третьих блюд.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/>
        </w:tc>
        <w:tc>
          <w:tcPr>
            <w:tcW w:w="2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/>
        </w:tc>
      </w:tr>
      <w:tr w:rsidR="00301902" w:rsidTr="001373A5">
        <w:trPr>
          <w:trHeight w:val="68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Default="00301902" w:rsidP="00301902">
            <w:pPr>
              <w:pStyle w:val="a8"/>
              <w:numPr>
                <w:ilvl w:val="0"/>
                <w:numId w:val="32"/>
              </w:numPr>
              <w:jc w:val="center"/>
            </w:pP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both"/>
            </w:pPr>
            <w:r>
              <w:t xml:space="preserve">Ведение журнала санитарного состояния учреждения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ежедневно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02" w:rsidRDefault="00301902" w:rsidP="00301902">
            <w:pPr>
              <w:jc w:val="center"/>
            </w:pPr>
            <w:r>
              <w:t>Медицинский персонал</w:t>
            </w:r>
          </w:p>
        </w:tc>
      </w:tr>
      <w:tr w:rsidR="00301902" w:rsidRPr="0075384D" w:rsidTr="001373A5">
        <w:tc>
          <w:tcPr>
            <w:tcW w:w="10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02" w:rsidRPr="001373A5" w:rsidRDefault="00301902" w:rsidP="00301902">
            <w:pPr>
              <w:jc w:val="both"/>
              <w:rPr>
                <w:b/>
              </w:rPr>
            </w:pPr>
          </w:p>
          <w:p w:rsidR="00301902" w:rsidRDefault="00301902" w:rsidP="00301902">
            <w:pPr>
              <w:jc w:val="both"/>
              <w:rPr>
                <w:b/>
                <w:i/>
                <w:u w:val="single"/>
              </w:rPr>
            </w:pPr>
            <w:r w:rsidRPr="0075384D">
              <w:rPr>
                <w:b/>
                <w:lang w:val="en-US"/>
              </w:rPr>
              <w:t>VII</w:t>
            </w:r>
            <w:r w:rsidRPr="0075384D">
              <w:rPr>
                <w:b/>
              </w:rPr>
              <w:t>.</w:t>
            </w:r>
            <w:r>
              <w:t xml:space="preserve"> </w:t>
            </w:r>
            <w:r w:rsidRPr="0075384D">
              <w:rPr>
                <w:b/>
                <w:i/>
                <w:u w:val="single"/>
              </w:rPr>
              <w:t xml:space="preserve">Взаимодействие с организациями и учреждениям, занимающимися </w:t>
            </w:r>
            <w:proofErr w:type="spellStart"/>
            <w:r w:rsidRPr="0075384D">
              <w:rPr>
                <w:b/>
                <w:i/>
                <w:u w:val="single"/>
              </w:rPr>
              <w:t>здоровьесберегающей</w:t>
            </w:r>
            <w:proofErr w:type="spellEnd"/>
            <w:r w:rsidRPr="0075384D">
              <w:rPr>
                <w:b/>
                <w:i/>
                <w:u w:val="single"/>
              </w:rPr>
              <w:t xml:space="preserve"> деятельностью.</w:t>
            </w:r>
          </w:p>
          <w:p w:rsidR="00301902" w:rsidRPr="0075384D" w:rsidRDefault="00301902" w:rsidP="00301902">
            <w:pPr>
              <w:jc w:val="both"/>
            </w:pPr>
          </w:p>
        </w:tc>
      </w:tr>
      <w:tr w:rsidR="001373A5" w:rsidRPr="0075384D" w:rsidTr="001373A5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A5" w:rsidRPr="001373A5" w:rsidRDefault="001373A5" w:rsidP="001373A5">
            <w:r w:rsidRPr="001373A5"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A5" w:rsidRPr="000A2B1C" w:rsidRDefault="001373A5" w:rsidP="001373A5">
            <w:pPr>
              <w:jc w:val="center"/>
            </w:pPr>
            <w:r>
              <w:t>ГБУЗ «</w:t>
            </w:r>
            <w:r w:rsidRPr="000A2B1C">
              <w:t>Магаданская областная больница</w:t>
            </w:r>
            <w:r>
              <w:t>»</w:t>
            </w:r>
            <w:r w:rsidRPr="000A2B1C">
              <w:t>.</w:t>
            </w:r>
          </w:p>
          <w:p w:rsidR="001373A5" w:rsidRPr="000A2B1C" w:rsidRDefault="001373A5" w:rsidP="001373A5">
            <w:pPr>
              <w:jc w:val="center"/>
            </w:pPr>
            <w:r>
              <w:t xml:space="preserve">ГБУЗ </w:t>
            </w:r>
            <w:r>
              <w:t>«Магаданская областная детская больница» МОГБУЗ «</w:t>
            </w:r>
            <w:r w:rsidRPr="0075384D">
              <w:t xml:space="preserve">МСЧ </w:t>
            </w:r>
            <w:r>
              <w:t>«</w:t>
            </w:r>
            <w:proofErr w:type="spellStart"/>
            <w:r>
              <w:t>Авиамедицина</w:t>
            </w:r>
            <w:proofErr w:type="spellEnd"/>
            <w:r>
              <w:t>»</w:t>
            </w:r>
            <w:bookmarkStart w:id="0" w:name="_GoBack"/>
            <w:bookmarkEnd w:id="0"/>
            <w:r>
              <w:t>,</w:t>
            </w:r>
          </w:p>
          <w:p w:rsidR="001373A5" w:rsidRDefault="001373A5" w:rsidP="001373A5">
            <w:pPr>
              <w:pStyle w:val="ab"/>
              <w:spacing w:before="0" w:beforeAutospacing="0" w:after="0" w:afterAutospacing="0"/>
              <w:jc w:val="center"/>
            </w:pPr>
            <w:r w:rsidRPr="0075384D">
              <w:t xml:space="preserve">ГБУЗ </w:t>
            </w:r>
            <w:r>
              <w:t>«Магаданский областной детский противотуберкулезный диспансер»,</w:t>
            </w:r>
          </w:p>
          <w:p w:rsidR="001373A5" w:rsidRPr="001373A5" w:rsidRDefault="001373A5" w:rsidP="001373A5">
            <w:pPr>
              <w:jc w:val="center"/>
              <w:rPr>
                <w:b/>
              </w:rPr>
            </w:pPr>
            <w:r w:rsidRPr="0075384D">
              <w:t>ФКУ «ГБ МСЭ по Магаданской области»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A5" w:rsidRPr="001373A5" w:rsidRDefault="001373A5" w:rsidP="001373A5">
            <w:pPr>
              <w:jc w:val="center"/>
              <w:rPr>
                <w:b/>
              </w:rPr>
            </w:pPr>
            <w:r w:rsidRPr="000A2B1C">
              <w:t>В течение года</w:t>
            </w:r>
            <w:r>
              <w:t xml:space="preserve"> (по мере необходимости)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A5" w:rsidRPr="001373A5" w:rsidRDefault="001373A5" w:rsidP="001373A5">
            <w:pPr>
              <w:jc w:val="center"/>
              <w:rPr>
                <w:b/>
              </w:rPr>
            </w:pPr>
            <w:r>
              <w:t>Медицинский персонал</w:t>
            </w:r>
          </w:p>
        </w:tc>
      </w:tr>
    </w:tbl>
    <w:p w:rsidR="00B307AC" w:rsidRDefault="00B307AC" w:rsidP="00B307AC"/>
    <w:p w:rsidR="005D43FF" w:rsidRDefault="005D43FF" w:rsidP="005D43FF">
      <w:pPr>
        <w:jc w:val="center"/>
        <w:rPr>
          <w:bCs/>
        </w:rPr>
      </w:pPr>
    </w:p>
    <w:p w:rsidR="007909B3" w:rsidRDefault="00212D49" w:rsidP="005D43FF">
      <w:pPr>
        <w:jc w:val="center"/>
        <w:rPr>
          <w:b/>
          <w:bCs/>
          <w:i/>
          <w:sz w:val="28"/>
          <w:szCs w:val="28"/>
        </w:rPr>
      </w:pPr>
      <w:r>
        <w:rPr>
          <w:noProof/>
        </w:rPr>
        <w:drawing>
          <wp:inline distT="0" distB="0" distL="0" distR="0">
            <wp:extent cx="4171096" cy="3333750"/>
            <wp:effectExtent l="0" t="0" r="0" b="0"/>
            <wp:docPr id="1" name="Рисунок 1" descr="https://ic.pics.livejournal.com/granicompany/34378890/723/723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c.pics.livejournal.com/granicompany/34378890/723/723_64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802" cy="334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09B3" w:rsidSect="00955368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E0D" w:rsidRDefault="00B57E0D">
      <w:r>
        <w:separator/>
      </w:r>
    </w:p>
  </w:endnote>
  <w:endnote w:type="continuationSeparator" w:id="0">
    <w:p w:rsidR="00B57E0D" w:rsidRDefault="00B5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E0D" w:rsidRDefault="00B57E0D">
      <w:r>
        <w:separator/>
      </w:r>
    </w:p>
  </w:footnote>
  <w:footnote w:type="continuationSeparator" w:id="0">
    <w:p w:rsidR="00B57E0D" w:rsidRDefault="00B57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14FA"/>
    <w:multiLevelType w:val="hybridMultilevel"/>
    <w:tmpl w:val="438254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E57A0"/>
    <w:multiLevelType w:val="hybridMultilevel"/>
    <w:tmpl w:val="323EE02C"/>
    <w:lvl w:ilvl="0" w:tplc="324AAC2A">
      <w:start w:val="6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2">
    <w:nsid w:val="148C7B51"/>
    <w:multiLevelType w:val="hybridMultilevel"/>
    <w:tmpl w:val="568A5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3A781E"/>
    <w:multiLevelType w:val="hybridMultilevel"/>
    <w:tmpl w:val="096258A8"/>
    <w:lvl w:ilvl="0" w:tplc="69C41996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1C1A71"/>
    <w:multiLevelType w:val="hybridMultilevel"/>
    <w:tmpl w:val="FB50DA92"/>
    <w:lvl w:ilvl="0" w:tplc="16DEC458">
      <w:start w:val="4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5">
    <w:nsid w:val="2CCF3339"/>
    <w:multiLevelType w:val="hybridMultilevel"/>
    <w:tmpl w:val="79D21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7B7E43"/>
    <w:multiLevelType w:val="hybridMultilevel"/>
    <w:tmpl w:val="63E827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5632E4"/>
    <w:multiLevelType w:val="hybridMultilevel"/>
    <w:tmpl w:val="07464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02A7C"/>
    <w:multiLevelType w:val="hybridMultilevel"/>
    <w:tmpl w:val="10AC19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D13919"/>
    <w:multiLevelType w:val="hybridMultilevel"/>
    <w:tmpl w:val="8AC06954"/>
    <w:lvl w:ilvl="0" w:tplc="4192D1A6">
      <w:start w:val="8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976D1D"/>
    <w:multiLevelType w:val="hybridMultilevel"/>
    <w:tmpl w:val="803E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003138"/>
    <w:multiLevelType w:val="hybridMultilevel"/>
    <w:tmpl w:val="09A42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1F2350"/>
    <w:multiLevelType w:val="hybridMultilevel"/>
    <w:tmpl w:val="B7AA6CA0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9656A4"/>
    <w:multiLevelType w:val="hybridMultilevel"/>
    <w:tmpl w:val="0EE49E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16712F5"/>
    <w:multiLevelType w:val="hybridMultilevel"/>
    <w:tmpl w:val="D4CC4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763A6B"/>
    <w:multiLevelType w:val="hybridMultilevel"/>
    <w:tmpl w:val="79D21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B5478B"/>
    <w:multiLevelType w:val="hybridMultilevel"/>
    <w:tmpl w:val="438254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4BE277B"/>
    <w:multiLevelType w:val="hybridMultilevel"/>
    <w:tmpl w:val="C25CF6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CD260D"/>
    <w:multiLevelType w:val="hybridMultilevel"/>
    <w:tmpl w:val="3002243E"/>
    <w:lvl w:ilvl="0" w:tplc="DB4C8CB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9">
    <w:nsid w:val="6D634A1D"/>
    <w:multiLevelType w:val="hybridMultilevel"/>
    <w:tmpl w:val="8754349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C86429"/>
    <w:multiLevelType w:val="hybridMultilevel"/>
    <w:tmpl w:val="5C3264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FED1E76"/>
    <w:multiLevelType w:val="hybridMultilevel"/>
    <w:tmpl w:val="AB6618A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67145E"/>
    <w:multiLevelType w:val="hybridMultilevel"/>
    <w:tmpl w:val="12ACD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4B2CDD"/>
    <w:multiLevelType w:val="hybridMultilevel"/>
    <w:tmpl w:val="868E85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8"/>
  </w:num>
  <w:num w:numId="7">
    <w:abstractNumId w:val="15"/>
  </w:num>
  <w:num w:numId="8">
    <w:abstractNumId w:val="14"/>
  </w:num>
  <w:num w:numId="9">
    <w:abstractNumId w:val="9"/>
  </w:num>
  <w:num w:numId="10">
    <w:abstractNumId w:val="11"/>
  </w:num>
  <w:num w:numId="11">
    <w:abstractNumId w:val="18"/>
  </w:num>
  <w:num w:numId="12">
    <w:abstractNumId w:val="22"/>
  </w:num>
  <w:num w:numId="13">
    <w:abstractNumId w:val="23"/>
  </w:num>
  <w:num w:numId="14">
    <w:abstractNumId w:val="20"/>
  </w:num>
  <w:num w:numId="15">
    <w:abstractNumId w:val="7"/>
  </w:num>
  <w:num w:numId="16">
    <w:abstractNumId w:val="12"/>
  </w:num>
  <w:num w:numId="17">
    <w:abstractNumId w:val="17"/>
  </w:num>
  <w:num w:numId="18">
    <w:abstractNumId w:val="0"/>
  </w:num>
  <w:num w:numId="19">
    <w:abstractNumId w:val="13"/>
  </w:num>
  <w:num w:numId="20">
    <w:abstractNumId w:val="6"/>
  </w:num>
  <w:num w:numId="21">
    <w:abstractNumId w:val="19"/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1"/>
  </w:num>
  <w:num w:numId="3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A03"/>
    <w:rsid w:val="00024C92"/>
    <w:rsid w:val="00027F7F"/>
    <w:rsid w:val="0004000B"/>
    <w:rsid w:val="00045B0C"/>
    <w:rsid w:val="000754E0"/>
    <w:rsid w:val="0009318F"/>
    <w:rsid w:val="0009360F"/>
    <w:rsid w:val="000B5B05"/>
    <w:rsid w:val="000B5EA6"/>
    <w:rsid w:val="000D7A03"/>
    <w:rsid w:val="0010100C"/>
    <w:rsid w:val="0010544F"/>
    <w:rsid w:val="00130C3B"/>
    <w:rsid w:val="001373A5"/>
    <w:rsid w:val="0015121D"/>
    <w:rsid w:val="00157F7D"/>
    <w:rsid w:val="00164569"/>
    <w:rsid w:val="00166F22"/>
    <w:rsid w:val="00174EA1"/>
    <w:rsid w:val="00185563"/>
    <w:rsid w:val="00187C8E"/>
    <w:rsid w:val="0019557D"/>
    <w:rsid w:val="001D4AB1"/>
    <w:rsid w:val="00203EF2"/>
    <w:rsid w:val="00212D49"/>
    <w:rsid w:val="00240F0D"/>
    <w:rsid w:val="0026252E"/>
    <w:rsid w:val="00271F20"/>
    <w:rsid w:val="00284859"/>
    <w:rsid w:val="002964D5"/>
    <w:rsid w:val="00297194"/>
    <w:rsid w:val="002B71BD"/>
    <w:rsid w:val="002D2668"/>
    <w:rsid w:val="002D4DF6"/>
    <w:rsid w:val="002E1B08"/>
    <w:rsid w:val="00301902"/>
    <w:rsid w:val="00355485"/>
    <w:rsid w:val="00355827"/>
    <w:rsid w:val="003571D5"/>
    <w:rsid w:val="003B14DF"/>
    <w:rsid w:val="003C0572"/>
    <w:rsid w:val="00421223"/>
    <w:rsid w:val="0045250B"/>
    <w:rsid w:val="00461A7E"/>
    <w:rsid w:val="00477467"/>
    <w:rsid w:val="00502A55"/>
    <w:rsid w:val="00512100"/>
    <w:rsid w:val="00521B42"/>
    <w:rsid w:val="00525FB2"/>
    <w:rsid w:val="005A297B"/>
    <w:rsid w:val="005D43FF"/>
    <w:rsid w:val="005F0D64"/>
    <w:rsid w:val="006657DB"/>
    <w:rsid w:val="00675131"/>
    <w:rsid w:val="006821AE"/>
    <w:rsid w:val="00686AA1"/>
    <w:rsid w:val="00695744"/>
    <w:rsid w:val="006B3577"/>
    <w:rsid w:val="006B6424"/>
    <w:rsid w:val="006C73A8"/>
    <w:rsid w:val="006E314B"/>
    <w:rsid w:val="00723C6F"/>
    <w:rsid w:val="00732052"/>
    <w:rsid w:val="0075384D"/>
    <w:rsid w:val="00785B9E"/>
    <w:rsid w:val="007909B3"/>
    <w:rsid w:val="007E46F8"/>
    <w:rsid w:val="008019D4"/>
    <w:rsid w:val="008277D3"/>
    <w:rsid w:val="008307EF"/>
    <w:rsid w:val="008311F6"/>
    <w:rsid w:val="00832488"/>
    <w:rsid w:val="00836819"/>
    <w:rsid w:val="00877323"/>
    <w:rsid w:val="0088587E"/>
    <w:rsid w:val="008865CB"/>
    <w:rsid w:val="008E40D7"/>
    <w:rsid w:val="009170F8"/>
    <w:rsid w:val="0092055C"/>
    <w:rsid w:val="009320A4"/>
    <w:rsid w:val="00955368"/>
    <w:rsid w:val="009713F3"/>
    <w:rsid w:val="00971F15"/>
    <w:rsid w:val="00984279"/>
    <w:rsid w:val="009C5E8C"/>
    <w:rsid w:val="009D45DF"/>
    <w:rsid w:val="009F5E23"/>
    <w:rsid w:val="00A266AB"/>
    <w:rsid w:val="00A94ABA"/>
    <w:rsid w:val="00AB2DC1"/>
    <w:rsid w:val="00B12BBF"/>
    <w:rsid w:val="00B307AC"/>
    <w:rsid w:val="00B32A91"/>
    <w:rsid w:val="00B56E7A"/>
    <w:rsid w:val="00B57E0D"/>
    <w:rsid w:val="00BF3C57"/>
    <w:rsid w:val="00C13D88"/>
    <w:rsid w:val="00C23F2B"/>
    <w:rsid w:val="00C316E9"/>
    <w:rsid w:val="00C526F5"/>
    <w:rsid w:val="00C61D8F"/>
    <w:rsid w:val="00C6500D"/>
    <w:rsid w:val="00C937A9"/>
    <w:rsid w:val="00CA439C"/>
    <w:rsid w:val="00CE04A1"/>
    <w:rsid w:val="00D20DDC"/>
    <w:rsid w:val="00D42F67"/>
    <w:rsid w:val="00D504DA"/>
    <w:rsid w:val="00D63433"/>
    <w:rsid w:val="00D66978"/>
    <w:rsid w:val="00D8755E"/>
    <w:rsid w:val="00D87D29"/>
    <w:rsid w:val="00D930F5"/>
    <w:rsid w:val="00DA0B5E"/>
    <w:rsid w:val="00DA1752"/>
    <w:rsid w:val="00DA2B85"/>
    <w:rsid w:val="00DC7A9D"/>
    <w:rsid w:val="00DD7D88"/>
    <w:rsid w:val="00DE77C2"/>
    <w:rsid w:val="00DE7E88"/>
    <w:rsid w:val="00E27F6C"/>
    <w:rsid w:val="00E43971"/>
    <w:rsid w:val="00E927DE"/>
    <w:rsid w:val="00E95797"/>
    <w:rsid w:val="00EA2180"/>
    <w:rsid w:val="00EA3575"/>
    <w:rsid w:val="00ED0C38"/>
    <w:rsid w:val="00F0404B"/>
    <w:rsid w:val="00F542D0"/>
    <w:rsid w:val="00F741B0"/>
    <w:rsid w:val="00FB52E2"/>
    <w:rsid w:val="00FD4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4D"/>
    <w:rPr>
      <w:sz w:val="24"/>
      <w:szCs w:val="24"/>
    </w:rPr>
  </w:style>
  <w:style w:type="paragraph" w:styleId="1">
    <w:name w:val="heading 1"/>
    <w:basedOn w:val="a"/>
    <w:next w:val="a"/>
    <w:qFormat/>
    <w:rsid w:val="009320A4"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9320A4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320A4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9320A4"/>
    <w:pPr>
      <w:keepNext/>
      <w:jc w:val="center"/>
      <w:outlineLvl w:val="3"/>
    </w:pPr>
    <w:rPr>
      <w:b/>
      <w:bCs/>
      <w:sz w:val="144"/>
    </w:rPr>
  </w:style>
  <w:style w:type="paragraph" w:styleId="5">
    <w:name w:val="heading 5"/>
    <w:basedOn w:val="a"/>
    <w:next w:val="a"/>
    <w:qFormat/>
    <w:rsid w:val="009320A4"/>
    <w:pPr>
      <w:keepNext/>
      <w:jc w:val="center"/>
      <w:outlineLvl w:val="4"/>
    </w:pPr>
    <w:rPr>
      <w:b/>
      <w:bCs/>
      <w:i/>
      <w:iCs/>
      <w:sz w:val="192"/>
    </w:rPr>
  </w:style>
  <w:style w:type="paragraph" w:styleId="6">
    <w:name w:val="heading 6"/>
    <w:basedOn w:val="a"/>
    <w:next w:val="a"/>
    <w:qFormat/>
    <w:rsid w:val="009320A4"/>
    <w:pPr>
      <w:keepNext/>
      <w:jc w:val="center"/>
      <w:outlineLvl w:val="5"/>
    </w:pPr>
    <w:rPr>
      <w:b/>
      <w:bCs/>
      <w:sz w:val="172"/>
    </w:rPr>
  </w:style>
  <w:style w:type="paragraph" w:styleId="7">
    <w:name w:val="heading 7"/>
    <w:basedOn w:val="a"/>
    <w:next w:val="a"/>
    <w:qFormat/>
    <w:rsid w:val="009320A4"/>
    <w:pPr>
      <w:keepNext/>
      <w:outlineLvl w:val="6"/>
    </w:pPr>
    <w:rPr>
      <w:b/>
      <w:bCs/>
      <w:sz w:val="44"/>
    </w:rPr>
  </w:style>
  <w:style w:type="paragraph" w:styleId="8">
    <w:name w:val="heading 8"/>
    <w:basedOn w:val="a"/>
    <w:next w:val="a"/>
    <w:qFormat/>
    <w:rsid w:val="009320A4"/>
    <w:pPr>
      <w:keepNext/>
      <w:jc w:val="center"/>
      <w:outlineLvl w:val="7"/>
    </w:pPr>
    <w:rPr>
      <w:b/>
      <w:bCs/>
      <w:i/>
      <w:iCs/>
      <w:sz w:val="152"/>
    </w:rPr>
  </w:style>
  <w:style w:type="paragraph" w:styleId="9">
    <w:name w:val="heading 9"/>
    <w:basedOn w:val="a"/>
    <w:next w:val="a"/>
    <w:qFormat/>
    <w:rsid w:val="009320A4"/>
    <w:pPr>
      <w:keepNext/>
      <w:outlineLvl w:val="8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320A4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9320A4"/>
    <w:pPr>
      <w:ind w:firstLine="708"/>
    </w:pPr>
    <w:rPr>
      <w:sz w:val="28"/>
    </w:rPr>
  </w:style>
  <w:style w:type="paragraph" w:styleId="20">
    <w:name w:val="Body Text 2"/>
    <w:basedOn w:val="a"/>
    <w:rsid w:val="009320A4"/>
    <w:rPr>
      <w:bCs/>
      <w:color w:val="808080"/>
      <w:szCs w:val="20"/>
    </w:rPr>
  </w:style>
  <w:style w:type="paragraph" w:styleId="30">
    <w:name w:val="Body Text 3"/>
    <w:basedOn w:val="a"/>
    <w:rsid w:val="009320A4"/>
    <w:pPr>
      <w:jc w:val="center"/>
    </w:pPr>
    <w:rPr>
      <w:bCs/>
      <w:szCs w:val="20"/>
    </w:rPr>
  </w:style>
  <w:style w:type="paragraph" w:customStyle="1" w:styleId="xl32">
    <w:name w:val="xl32"/>
    <w:basedOn w:val="a"/>
    <w:rsid w:val="009320A4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color w:val="808080"/>
      <w:sz w:val="22"/>
      <w:szCs w:val="22"/>
    </w:rPr>
  </w:style>
  <w:style w:type="paragraph" w:styleId="a5">
    <w:name w:val="Body Text"/>
    <w:basedOn w:val="a"/>
    <w:rsid w:val="009320A4"/>
    <w:rPr>
      <w:b/>
      <w:bCs/>
      <w:sz w:val="28"/>
    </w:rPr>
  </w:style>
  <w:style w:type="paragraph" w:styleId="21">
    <w:name w:val="Body Text Indent 2"/>
    <w:basedOn w:val="a"/>
    <w:rsid w:val="009320A4"/>
    <w:pPr>
      <w:ind w:firstLine="708"/>
    </w:pPr>
    <w:rPr>
      <w:b/>
      <w:bCs/>
      <w:sz w:val="40"/>
    </w:rPr>
  </w:style>
  <w:style w:type="paragraph" w:styleId="31">
    <w:name w:val="Body Text Indent 3"/>
    <w:basedOn w:val="a"/>
    <w:rsid w:val="009320A4"/>
    <w:pPr>
      <w:ind w:firstLine="360"/>
    </w:pPr>
    <w:rPr>
      <w:sz w:val="32"/>
    </w:rPr>
  </w:style>
  <w:style w:type="paragraph" w:styleId="a6">
    <w:name w:val="caption"/>
    <w:basedOn w:val="a"/>
    <w:next w:val="a"/>
    <w:qFormat/>
    <w:rsid w:val="009320A4"/>
    <w:pPr>
      <w:ind w:left="360"/>
      <w:jc w:val="center"/>
    </w:pPr>
    <w:rPr>
      <w:b/>
      <w:bCs/>
      <w:sz w:val="26"/>
    </w:rPr>
  </w:style>
  <w:style w:type="paragraph" w:styleId="a7">
    <w:name w:val="header"/>
    <w:basedOn w:val="a"/>
    <w:rsid w:val="009320A4"/>
    <w:pPr>
      <w:tabs>
        <w:tab w:val="center" w:pos="4677"/>
        <w:tab w:val="right" w:pos="9355"/>
      </w:tabs>
      <w:autoSpaceDE w:val="0"/>
      <w:autoSpaceDN w:val="0"/>
    </w:pPr>
  </w:style>
  <w:style w:type="paragraph" w:styleId="a8">
    <w:name w:val="List Paragraph"/>
    <w:basedOn w:val="a"/>
    <w:uiPriority w:val="34"/>
    <w:qFormat/>
    <w:rsid w:val="009553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316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16E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3681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7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EE6DD-3B96-4842-8B1E-6A57A838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617</Words>
  <Characters>4778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Координированный план работы на 2005-2006 уч</vt:lpstr>
    </vt:vector>
  </TitlesOfParts>
  <Company>Lenovo</Company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Координированный план работы на 2005-2006 уч</dc:title>
  <dc:creator>1</dc:creator>
  <cp:lastModifiedBy>Наталья Гилева</cp:lastModifiedBy>
  <cp:revision>21</cp:revision>
  <cp:lastPrinted>2024-05-29T05:13:00Z</cp:lastPrinted>
  <dcterms:created xsi:type="dcterms:W3CDTF">2018-04-27T05:09:00Z</dcterms:created>
  <dcterms:modified xsi:type="dcterms:W3CDTF">2024-06-05T22:57:00Z</dcterms:modified>
</cp:coreProperties>
</file>